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9C" w:rsidRDefault="00A40D9C" w:rsidP="00E95AAE">
      <w:pPr>
        <w:rPr>
          <w:b/>
        </w:rPr>
      </w:pPr>
    </w:p>
    <w:p w:rsidR="00BE1D74" w:rsidRDefault="00BE1D74" w:rsidP="00BE1D74">
      <w:pPr>
        <w:jc w:val="both"/>
      </w:pPr>
      <w:r>
        <w:t xml:space="preserve">  </w:t>
      </w:r>
    </w:p>
    <w:p w:rsidR="000E0887" w:rsidRDefault="00147E11" w:rsidP="000E0887">
      <w:pPr>
        <w:jc w:val="center"/>
        <w:rPr>
          <w:b/>
        </w:rPr>
      </w:pPr>
      <w:r>
        <w:t>1</w:t>
      </w:r>
      <w:r w:rsidR="000E0887">
        <w:rPr>
          <w:b/>
        </w:rPr>
        <w:t>T.C.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R E Ş A D İ Y E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BELEDİYE MECLİSİ</w:t>
      </w: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r>
        <w:tab/>
        <w:t xml:space="preserve"> 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2026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TOPLANTI                       :</w:t>
      </w:r>
      <w:r w:rsidR="00205A48">
        <w:t xml:space="preserve"> </w:t>
      </w:r>
      <w:r w:rsidR="00FB5D57">
        <w:t>3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BİRLEŞİM                        :</w:t>
      </w:r>
      <w:r>
        <w:t xml:space="preserve"> 1</w:t>
      </w:r>
      <w:proofErr w:type="gramEnd"/>
    </w:p>
    <w:p w:rsidR="000E0887" w:rsidRDefault="000E0887" w:rsidP="000E0887">
      <w:r>
        <w:t xml:space="preserve">                                                      </w:t>
      </w:r>
      <w:r w:rsidR="00FB5D57">
        <w:t xml:space="preserve"> </w:t>
      </w:r>
      <w:proofErr w:type="gramStart"/>
      <w:r>
        <w:rPr>
          <w:b/>
        </w:rPr>
        <w:t xml:space="preserve">OTURUM                           : </w:t>
      </w:r>
      <w:r>
        <w:t>1</w:t>
      </w:r>
      <w:proofErr w:type="gramEnd"/>
    </w:p>
    <w:p w:rsidR="000E0887" w:rsidRDefault="000E0887" w:rsidP="000E0887">
      <w:pPr>
        <w:rPr>
          <w:b/>
        </w:rPr>
      </w:pPr>
      <w:r>
        <w:t xml:space="preserve">                                                      </w:t>
      </w:r>
      <w:r w:rsidR="00FB5D57">
        <w:t xml:space="preserve"> </w:t>
      </w:r>
      <w:bookmarkStart w:id="0" w:name="_GoBack"/>
      <w:bookmarkEnd w:id="0"/>
      <w:r>
        <w:rPr>
          <w:b/>
        </w:rPr>
        <w:t xml:space="preserve">Açılış </w:t>
      </w:r>
      <w:proofErr w:type="gramStart"/>
      <w:r>
        <w:rPr>
          <w:b/>
        </w:rPr>
        <w:t>Saati : 14</w:t>
      </w:r>
      <w:proofErr w:type="gramEnd"/>
      <w:r>
        <w:rPr>
          <w:b/>
        </w:rPr>
        <w:t>:30</w:t>
      </w:r>
      <w:r w:rsidR="00FB5D57">
        <w:rPr>
          <w:b/>
        </w:rPr>
        <w:t xml:space="preserve">   05.03</w:t>
      </w:r>
      <w:r>
        <w:rPr>
          <w:b/>
        </w:rPr>
        <w:t>.2025 Perşembe</w:t>
      </w:r>
    </w:p>
    <w:p w:rsidR="000E0887" w:rsidRDefault="000E0887" w:rsidP="000E088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</w:t>
      </w:r>
    </w:p>
    <w:p w:rsidR="000E0887" w:rsidRDefault="000E0887" w:rsidP="000E0887">
      <w:pPr>
        <w:rPr>
          <w:b/>
          <w:bCs/>
        </w:rPr>
      </w:pPr>
      <w:r>
        <w:rPr>
          <w:b/>
          <w:bCs/>
        </w:rPr>
        <w:tab/>
      </w:r>
    </w:p>
    <w:p w:rsidR="000E0887" w:rsidRDefault="000E0887" w:rsidP="000E0887">
      <w:r>
        <w:t xml:space="preserve">                                                                                        </w:t>
      </w:r>
    </w:p>
    <w:p w:rsidR="000E0887" w:rsidRDefault="000E0887" w:rsidP="000E0887">
      <w:r>
        <w:t xml:space="preserve"> </w:t>
      </w:r>
    </w:p>
    <w:p w:rsidR="000E0887" w:rsidRDefault="000E0887" w:rsidP="000E08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GÜNDEM               .</w:t>
      </w:r>
      <w:proofErr w:type="gramEnd"/>
    </w:p>
    <w:p w:rsidR="000E0887" w:rsidRDefault="000E0887" w:rsidP="000E0887">
      <w:pPr>
        <w:rPr>
          <w:b/>
          <w:bCs/>
          <w:u w:val="single"/>
        </w:rPr>
      </w:pPr>
      <w:r>
        <w:t>Yoklama- Açılış</w:t>
      </w:r>
    </w:p>
    <w:p w:rsidR="000E0887" w:rsidRDefault="000E0887" w:rsidP="000E0887">
      <w:pPr>
        <w:jc w:val="both"/>
      </w:pPr>
    </w:p>
    <w:p w:rsidR="000E0887" w:rsidRDefault="000E0887" w:rsidP="00FB5D57">
      <w:r>
        <w:t>1-</w:t>
      </w:r>
      <w:r w:rsidR="00FB5D57" w:rsidRPr="00FB5D57">
        <w:t xml:space="preserve"> </w:t>
      </w:r>
      <w:r w:rsidR="00FB5D57">
        <w:t xml:space="preserve">Ahmet </w:t>
      </w:r>
      <w:proofErr w:type="spellStart"/>
      <w:r w:rsidR="00FB5D57">
        <w:t>SIRAKAYA’ya</w:t>
      </w:r>
      <w:proofErr w:type="spellEnd"/>
      <w:r w:rsidR="00FB5D57">
        <w:t xml:space="preserve"> ait</w:t>
      </w:r>
      <w:r w:rsidR="00FB5D57">
        <w:t xml:space="preserve"> </w:t>
      </w:r>
      <w:r w:rsidR="00FB5D57">
        <w:t xml:space="preserve">Kurtuluş Mah.189 ada 32 </w:t>
      </w:r>
      <w:proofErr w:type="spellStart"/>
      <w:r w:rsidR="00FB5D57">
        <w:t>nolu</w:t>
      </w:r>
      <w:proofErr w:type="spellEnd"/>
      <w:r w:rsidR="00FB5D57">
        <w:t xml:space="preserve"> pa</w:t>
      </w:r>
      <w:r w:rsidR="00FB5D57">
        <w:t>rsele ait İmar Komisyon raporu</w:t>
      </w:r>
    </w:p>
    <w:p w:rsidR="000E0887" w:rsidRDefault="00574D42" w:rsidP="00FB5D57">
      <w:pPr>
        <w:jc w:val="both"/>
      </w:pPr>
      <w:r>
        <w:t>2-</w:t>
      </w:r>
      <w:r w:rsidR="00FB5D57">
        <w:t xml:space="preserve">İlçemiz </w:t>
      </w:r>
      <w:proofErr w:type="spellStart"/>
      <w:r w:rsidR="00FB5D57">
        <w:t>Akçakolay</w:t>
      </w:r>
      <w:proofErr w:type="spellEnd"/>
      <w:r w:rsidR="00FB5D57">
        <w:t xml:space="preserve"> Mah.237 ada 18 </w:t>
      </w:r>
      <w:proofErr w:type="spellStart"/>
      <w:r w:rsidR="00FB5D57">
        <w:t>nolu</w:t>
      </w:r>
      <w:proofErr w:type="spellEnd"/>
      <w:r w:rsidR="00FB5D57">
        <w:t xml:space="preserve"> parsel ve batı tarafındaki 2 </w:t>
      </w:r>
      <w:proofErr w:type="spellStart"/>
      <w:r w:rsidR="00FB5D57">
        <w:t>nolu</w:t>
      </w:r>
      <w:proofErr w:type="spellEnd"/>
      <w:r w:rsidR="00FB5D57">
        <w:t xml:space="preserve"> parselle arasında geçen imar yolunun kaldırılması talebi</w:t>
      </w:r>
    </w:p>
    <w:p w:rsidR="000E0887" w:rsidRDefault="000E0887" w:rsidP="000E0887"/>
    <w:p w:rsidR="00FB5D57" w:rsidRDefault="00FB5D57" w:rsidP="000E0887"/>
    <w:p w:rsidR="00FB5D57" w:rsidRDefault="00FB5D57" w:rsidP="000E0887"/>
    <w:p w:rsidR="00FB5D57" w:rsidRDefault="00FB5D57" w:rsidP="000E0887"/>
    <w:p w:rsidR="000E0887" w:rsidRDefault="000E0887" w:rsidP="000E0887"/>
    <w:p w:rsidR="000E0887" w:rsidRDefault="000E0887" w:rsidP="000E0887">
      <w:pPr>
        <w:ind w:left="4248" w:firstLine="708"/>
        <w:rPr>
          <w:b/>
        </w:rPr>
      </w:pPr>
      <w:r>
        <w:t xml:space="preserve">   </w:t>
      </w:r>
      <w:r>
        <w:rPr>
          <w:b/>
        </w:rPr>
        <w:t>REŞADİYE BELEDİYE BAŞKANLIĞI</w:t>
      </w:r>
    </w:p>
    <w:p w:rsidR="000E0887" w:rsidRDefault="000E0887" w:rsidP="000E0887"/>
    <w:p w:rsidR="000E0887" w:rsidRDefault="000E0887" w:rsidP="000E0887"/>
    <w:p w:rsidR="000E0887" w:rsidRDefault="000E0887" w:rsidP="000E0887"/>
    <w:p w:rsidR="000E0887" w:rsidRDefault="000E0887" w:rsidP="000E0887"/>
    <w:p w:rsidR="00336F42" w:rsidRDefault="00336F42" w:rsidP="000E0887"/>
    <w:p w:rsidR="00336F42" w:rsidRDefault="00336F42" w:rsidP="00E95AAE">
      <w:pPr>
        <w:ind w:left="4248" w:firstLine="708"/>
      </w:pPr>
    </w:p>
    <w:p w:rsidR="00E95AAE" w:rsidRDefault="00E95AAE" w:rsidP="000E0887">
      <w:pPr>
        <w:ind w:left="4248" w:firstLine="708"/>
      </w:pPr>
      <w:r>
        <w:t xml:space="preserve">   </w:t>
      </w:r>
    </w:p>
    <w:p w:rsidR="00E95AAE" w:rsidRDefault="00E95AAE" w:rsidP="00E95AAE"/>
    <w:p w:rsidR="00E95AAE" w:rsidRDefault="00E95AAE" w:rsidP="00E95AAE"/>
    <w:p w:rsidR="002621EA" w:rsidRDefault="002621EA" w:rsidP="002621EA">
      <w:pPr>
        <w:jc w:val="both"/>
      </w:pPr>
    </w:p>
    <w:p w:rsidR="002621EA" w:rsidRDefault="002621EA" w:rsidP="00017A61">
      <w:pPr>
        <w:jc w:val="both"/>
      </w:pPr>
    </w:p>
    <w:p w:rsidR="002621EA" w:rsidRDefault="002621EA" w:rsidP="002621EA">
      <w:pPr>
        <w:ind w:left="4248" w:firstLine="708"/>
      </w:pPr>
    </w:p>
    <w:p w:rsidR="002621EA" w:rsidRDefault="002621EA" w:rsidP="002621EA">
      <w:pPr>
        <w:ind w:left="4248" w:firstLine="708"/>
      </w:pPr>
    </w:p>
    <w:p w:rsidR="002621EA" w:rsidRDefault="002621EA" w:rsidP="002621EA"/>
    <w:p w:rsidR="002621EA" w:rsidRDefault="002621EA" w:rsidP="002621EA"/>
    <w:p w:rsidR="002621EA" w:rsidRDefault="002621EA" w:rsidP="002621EA"/>
    <w:p w:rsidR="002621EA" w:rsidRDefault="002621EA" w:rsidP="002621EA"/>
    <w:p w:rsidR="00D8748E" w:rsidRDefault="00D8748E" w:rsidP="00CE64AF">
      <w:pPr>
        <w:jc w:val="both"/>
        <w:rPr>
          <w:snapToGrid w:val="0"/>
        </w:rPr>
      </w:pPr>
    </w:p>
    <w:p w:rsidR="00D8748E" w:rsidRDefault="00D8748E" w:rsidP="00CE64AF">
      <w:pPr>
        <w:jc w:val="both"/>
        <w:rPr>
          <w:snapToGrid w:val="0"/>
        </w:rPr>
      </w:pPr>
    </w:p>
    <w:p w:rsidR="00CF4140" w:rsidRDefault="00CF4140" w:rsidP="00D51A6A">
      <w:pPr>
        <w:jc w:val="center"/>
        <w:rPr>
          <w:snapToGrid w:val="0"/>
        </w:rPr>
      </w:pPr>
    </w:p>
    <w:p w:rsidR="00353D9E" w:rsidRDefault="00353D9E" w:rsidP="00353D9E">
      <w:pPr>
        <w:ind w:left="3540" w:firstLine="708"/>
      </w:pPr>
    </w:p>
    <w:p w:rsidR="00353D9E" w:rsidRDefault="00353D9E" w:rsidP="00353D9E">
      <w:pPr>
        <w:ind w:left="3540" w:firstLine="708"/>
      </w:pPr>
    </w:p>
    <w:p w:rsidR="00353D9E" w:rsidRPr="008C3155" w:rsidRDefault="00353D9E" w:rsidP="00353D9E">
      <w:pPr>
        <w:pStyle w:val="AralkYok"/>
      </w:pPr>
      <w:r>
        <w:t xml:space="preserve">            </w:t>
      </w: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933FF4" w:rsidRPr="00CE64AF" w:rsidRDefault="00933FF4" w:rsidP="00CE64AF"/>
    <w:sectPr w:rsidR="00933FF4" w:rsidRPr="00CE64AF" w:rsidSect="00A25F9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47B7E"/>
    <w:rsid w:val="00047E05"/>
    <w:rsid w:val="000509F5"/>
    <w:rsid w:val="000624D2"/>
    <w:rsid w:val="0009014F"/>
    <w:rsid w:val="000C07EC"/>
    <w:rsid w:val="000E0887"/>
    <w:rsid w:val="000E39C1"/>
    <w:rsid w:val="00101E98"/>
    <w:rsid w:val="00147E11"/>
    <w:rsid w:val="001C1815"/>
    <w:rsid w:val="001C62C5"/>
    <w:rsid w:val="001E16C8"/>
    <w:rsid w:val="001F3362"/>
    <w:rsid w:val="00205A48"/>
    <w:rsid w:val="00246E29"/>
    <w:rsid w:val="00251CA7"/>
    <w:rsid w:val="002621EA"/>
    <w:rsid w:val="00280F6C"/>
    <w:rsid w:val="0029105C"/>
    <w:rsid w:val="00291ED8"/>
    <w:rsid w:val="002A022D"/>
    <w:rsid w:val="002C0B4C"/>
    <w:rsid w:val="002E7A32"/>
    <w:rsid w:val="002F37F1"/>
    <w:rsid w:val="00301E7A"/>
    <w:rsid w:val="0031761B"/>
    <w:rsid w:val="00336F42"/>
    <w:rsid w:val="00353D9E"/>
    <w:rsid w:val="0035494D"/>
    <w:rsid w:val="0036615A"/>
    <w:rsid w:val="00376D0F"/>
    <w:rsid w:val="00391404"/>
    <w:rsid w:val="003B6573"/>
    <w:rsid w:val="003F79C9"/>
    <w:rsid w:val="00421F54"/>
    <w:rsid w:val="00454BBD"/>
    <w:rsid w:val="00484B37"/>
    <w:rsid w:val="004C091C"/>
    <w:rsid w:val="0050441E"/>
    <w:rsid w:val="00534C76"/>
    <w:rsid w:val="00562DF0"/>
    <w:rsid w:val="005718C3"/>
    <w:rsid w:val="00574D42"/>
    <w:rsid w:val="005811B8"/>
    <w:rsid w:val="00583FA7"/>
    <w:rsid w:val="00593E5D"/>
    <w:rsid w:val="00597628"/>
    <w:rsid w:val="005B0E1C"/>
    <w:rsid w:val="00603F43"/>
    <w:rsid w:val="0061554F"/>
    <w:rsid w:val="00654164"/>
    <w:rsid w:val="00657843"/>
    <w:rsid w:val="0066319A"/>
    <w:rsid w:val="00671F71"/>
    <w:rsid w:val="00674C19"/>
    <w:rsid w:val="006767BA"/>
    <w:rsid w:val="00684A71"/>
    <w:rsid w:val="006E1DB8"/>
    <w:rsid w:val="00714B62"/>
    <w:rsid w:val="00736752"/>
    <w:rsid w:val="00743657"/>
    <w:rsid w:val="007504AF"/>
    <w:rsid w:val="00763B22"/>
    <w:rsid w:val="00766AF5"/>
    <w:rsid w:val="0077243B"/>
    <w:rsid w:val="007A5615"/>
    <w:rsid w:val="007A7E05"/>
    <w:rsid w:val="007B5F04"/>
    <w:rsid w:val="007C4CD0"/>
    <w:rsid w:val="007D63FC"/>
    <w:rsid w:val="008A3CA6"/>
    <w:rsid w:val="008C3155"/>
    <w:rsid w:val="008C4F2C"/>
    <w:rsid w:val="008F27DE"/>
    <w:rsid w:val="00933FF4"/>
    <w:rsid w:val="009544C3"/>
    <w:rsid w:val="00966FB0"/>
    <w:rsid w:val="0098107B"/>
    <w:rsid w:val="009B790F"/>
    <w:rsid w:val="00A031B5"/>
    <w:rsid w:val="00A13020"/>
    <w:rsid w:val="00A20C38"/>
    <w:rsid w:val="00A25F9E"/>
    <w:rsid w:val="00A40D9C"/>
    <w:rsid w:val="00A511E3"/>
    <w:rsid w:val="00A84A0F"/>
    <w:rsid w:val="00AA1414"/>
    <w:rsid w:val="00AA663F"/>
    <w:rsid w:val="00AC41FE"/>
    <w:rsid w:val="00AD378B"/>
    <w:rsid w:val="00B23BB4"/>
    <w:rsid w:val="00B36B31"/>
    <w:rsid w:val="00B53717"/>
    <w:rsid w:val="00B65045"/>
    <w:rsid w:val="00B66DD8"/>
    <w:rsid w:val="00B918E8"/>
    <w:rsid w:val="00BA1A67"/>
    <w:rsid w:val="00BA58A1"/>
    <w:rsid w:val="00BE1D74"/>
    <w:rsid w:val="00BE32E8"/>
    <w:rsid w:val="00BE4A72"/>
    <w:rsid w:val="00BE62F2"/>
    <w:rsid w:val="00C17FF6"/>
    <w:rsid w:val="00C55071"/>
    <w:rsid w:val="00C86AE9"/>
    <w:rsid w:val="00CE64AF"/>
    <w:rsid w:val="00CF4140"/>
    <w:rsid w:val="00CF7132"/>
    <w:rsid w:val="00D0124D"/>
    <w:rsid w:val="00D073E9"/>
    <w:rsid w:val="00D25730"/>
    <w:rsid w:val="00D3668C"/>
    <w:rsid w:val="00D42541"/>
    <w:rsid w:val="00D507B7"/>
    <w:rsid w:val="00D51A6A"/>
    <w:rsid w:val="00D534E4"/>
    <w:rsid w:val="00D6532D"/>
    <w:rsid w:val="00D8748E"/>
    <w:rsid w:val="00DA5253"/>
    <w:rsid w:val="00E06D2F"/>
    <w:rsid w:val="00E16D16"/>
    <w:rsid w:val="00E36F12"/>
    <w:rsid w:val="00E5131B"/>
    <w:rsid w:val="00E65217"/>
    <w:rsid w:val="00E95AAE"/>
    <w:rsid w:val="00EA00DB"/>
    <w:rsid w:val="00EE1EF3"/>
    <w:rsid w:val="00F44599"/>
    <w:rsid w:val="00F47A38"/>
    <w:rsid w:val="00F56072"/>
    <w:rsid w:val="00F77E77"/>
    <w:rsid w:val="00F82CA5"/>
    <w:rsid w:val="00FA0B73"/>
    <w:rsid w:val="00FA4F43"/>
    <w:rsid w:val="00FB5D57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D6E08-CCCD-4D18-BE8D-9B849D6E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Bld1</cp:lastModifiedBy>
  <cp:revision>171</cp:revision>
  <cp:lastPrinted>2026-02-05T11:39:00Z</cp:lastPrinted>
  <dcterms:created xsi:type="dcterms:W3CDTF">2025-03-17T13:15:00Z</dcterms:created>
  <dcterms:modified xsi:type="dcterms:W3CDTF">2026-02-26T06:52:00Z</dcterms:modified>
</cp:coreProperties>
</file>